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427"/>
        <w:gridCol w:w="827"/>
        <w:gridCol w:w="165"/>
        <w:gridCol w:w="2089"/>
        <w:gridCol w:w="2254"/>
      </w:tblGrid>
      <w:tr w:rsidR="00993071" w14:paraId="1F6215F5" w14:textId="77777777" w:rsidTr="00993071">
        <w:trPr>
          <w:trHeight w:val="567"/>
        </w:trPr>
        <w:tc>
          <w:tcPr>
            <w:tcW w:w="9016" w:type="dxa"/>
            <w:gridSpan w:val="6"/>
          </w:tcPr>
          <w:p w14:paraId="3E557853" w14:textId="77777777" w:rsidR="00993071" w:rsidRDefault="00993071" w:rsidP="000370F6">
            <w:r>
              <w:t>I propose this entity for membership of GBGA Inc. in accordance with Clause 7 of the Model Rules.</w:t>
            </w:r>
          </w:p>
          <w:p w14:paraId="6FF5D7F3" w14:textId="77777777" w:rsidR="00993071" w:rsidRDefault="00993071" w:rsidP="000370F6"/>
          <w:p w14:paraId="456A7046" w14:textId="77777777" w:rsidR="00993071" w:rsidRDefault="00993071" w:rsidP="000370F6">
            <w:r>
              <w:t>Name: ______________________________ Sign: ___________________ Date: ______________</w:t>
            </w:r>
          </w:p>
        </w:tc>
      </w:tr>
      <w:tr w:rsidR="00993071" w14:paraId="755C75C7" w14:textId="77777777" w:rsidTr="00993071">
        <w:trPr>
          <w:trHeight w:val="567"/>
        </w:trPr>
        <w:tc>
          <w:tcPr>
            <w:tcW w:w="9016" w:type="dxa"/>
            <w:gridSpan w:val="6"/>
          </w:tcPr>
          <w:p w14:paraId="7006EA57" w14:textId="77777777" w:rsidR="00993071" w:rsidRDefault="00993071" w:rsidP="000370F6">
            <w:r>
              <w:t>I second the proposal of this entity for membership of GBGA Inc. in accordance with Clause 7 of the Model Rules.</w:t>
            </w:r>
          </w:p>
          <w:p w14:paraId="5458F182" w14:textId="77777777" w:rsidR="00993071" w:rsidRDefault="00993071" w:rsidP="000370F6"/>
          <w:p w14:paraId="7335E343" w14:textId="77777777" w:rsidR="00993071" w:rsidRDefault="00993071" w:rsidP="000370F6">
            <w:r>
              <w:t>Name: ______________________________ Sign: ___________________ Date: ______________</w:t>
            </w:r>
          </w:p>
        </w:tc>
      </w:tr>
      <w:tr w:rsidR="003D3569" w14:paraId="277D658A" w14:textId="77777777" w:rsidTr="00993071">
        <w:trPr>
          <w:trHeight w:val="737"/>
        </w:trPr>
        <w:tc>
          <w:tcPr>
            <w:tcW w:w="4673" w:type="dxa"/>
            <w:gridSpan w:val="4"/>
            <w:vAlign w:val="center"/>
          </w:tcPr>
          <w:p w14:paraId="375F2D13" w14:textId="0C8E45A0" w:rsidR="003D3569" w:rsidRPr="009E4D56" w:rsidRDefault="003D3569" w:rsidP="003D3569">
            <w:pPr>
              <w:rPr>
                <w:b/>
              </w:rPr>
            </w:pPr>
            <w:r w:rsidRPr="009E4D56">
              <w:rPr>
                <w:b/>
              </w:rPr>
              <w:t>Name of entity applying for membership</w:t>
            </w:r>
          </w:p>
          <w:p w14:paraId="547A2F62" w14:textId="5D03CBAB" w:rsidR="009E4D56" w:rsidRDefault="00096D4E" w:rsidP="003D3569">
            <w:r>
              <w:rPr>
                <w:sz w:val="20"/>
              </w:rPr>
              <w:t>Individual</w:t>
            </w:r>
            <w:r w:rsidR="00D13B58" w:rsidRPr="00D13B58">
              <w:rPr>
                <w:sz w:val="20"/>
              </w:rPr>
              <w:t>,</w:t>
            </w:r>
            <w:r>
              <w:rPr>
                <w:sz w:val="20"/>
              </w:rPr>
              <w:t xml:space="preserve"> corporation or</w:t>
            </w:r>
            <w:r w:rsidR="009E4D56" w:rsidRPr="00D13B58">
              <w:rPr>
                <w:sz w:val="20"/>
              </w:rPr>
              <w:t xml:space="preserve"> </w:t>
            </w:r>
            <w:r w:rsidR="00D13B58" w:rsidRPr="00D13B58">
              <w:rPr>
                <w:sz w:val="20"/>
              </w:rPr>
              <w:t>partnership</w:t>
            </w:r>
          </w:p>
        </w:tc>
        <w:tc>
          <w:tcPr>
            <w:tcW w:w="4343" w:type="dxa"/>
            <w:gridSpan w:val="2"/>
            <w:vAlign w:val="center"/>
          </w:tcPr>
          <w:p w14:paraId="6E78B324" w14:textId="77777777" w:rsidR="003D3569" w:rsidRDefault="003D3569" w:rsidP="003D3569">
            <w:pPr>
              <w:jc w:val="center"/>
            </w:pPr>
          </w:p>
        </w:tc>
      </w:tr>
      <w:tr w:rsidR="003D3569" w14:paraId="50AA5455" w14:textId="77777777" w:rsidTr="00993071">
        <w:trPr>
          <w:trHeight w:val="737"/>
        </w:trPr>
        <w:tc>
          <w:tcPr>
            <w:tcW w:w="4673" w:type="dxa"/>
            <w:gridSpan w:val="4"/>
            <w:vAlign w:val="center"/>
          </w:tcPr>
          <w:p w14:paraId="16DA91B2" w14:textId="38C5F4B4" w:rsidR="009E4D56" w:rsidRPr="009E4D56" w:rsidRDefault="003D3569" w:rsidP="003D3569">
            <w:r w:rsidRPr="009E4D56">
              <w:rPr>
                <w:b/>
              </w:rPr>
              <w:t xml:space="preserve">Nominated </w:t>
            </w:r>
            <w:r w:rsidR="00F6793C">
              <w:rPr>
                <w:b/>
              </w:rPr>
              <w:t xml:space="preserve">primary </w:t>
            </w:r>
            <w:r w:rsidRPr="009E4D56">
              <w:rPr>
                <w:b/>
              </w:rPr>
              <w:t>person to vote on behalf of member</w:t>
            </w:r>
            <w:r w:rsidR="00DE6F2A" w:rsidRPr="009E4D56">
              <w:rPr>
                <w:b/>
              </w:rPr>
              <w:t>ship</w:t>
            </w:r>
            <w:r w:rsidR="00587223">
              <w:rPr>
                <w:b/>
              </w:rPr>
              <w:t xml:space="preserve">. </w:t>
            </w:r>
            <w:r w:rsidR="00587223" w:rsidRPr="009E4D56">
              <w:t>One vote per membership</w:t>
            </w:r>
          </w:p>
        </w:tc>
        <w:tc>
          <w:tcPr>
            <w:tcW w:w="4343" w:type="dxa"/>
            <w:gridSpan w:val="2"/>
            <w:vAlign w:val="center"/>
          </w:tcPr>
          <w:p w14:paraId="5A141D06" w14:textId="77777777" w:rsidR="003D3569" w:rsidRDefault="003D3569" w:rsidP="003D3569">
            <w:pPr>
              <w:jc w:val="center"/>
            </w:pPr>
          </w:p>
        </w:tc>
      </w:tr>
      <w:tr w:rsidR="00D13B58" w14:paraId="7A707384" w14:textId="77777777" w:rsidTr="00993071">
        <w:trPr>
          <w:trHeight w:val="737"/>
        </w:trPr>
        <w:tc>
          <w:tcPr>
            <w:tcW w:w="4673" w:type="dxa"/>
            <w:gridSpan w:val="4"/>
            <w:vAlign w:val="center"/>
          </w:tcPr>
          <w:p w14:paraId="7A597B5A" w14:textId="287ECAEC" w:rsidR="00D13B58" w:rsidRDefault="00B45810" w:rsidP="003D3569">
            <w:pPr>
              <w:rPr>
                <w:b/>
              </w:rPr>
            </w:pPr>
            <w:r>
              <w:rPr>
                <w:b/>
              </w:rPr>
              <w:t>1</w:t>
            </w:r>
            <w:r w:rsidRPr="00B4581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D13B58">
              <w:rPr>
                <w:b/>
              </w:rPr>
              <w:t>Reserve person to vote on behalf on membership</w:t>
            </w:r>
            <w:r w:rsidR="00587223">
              <w:rPr>
                <w:b/>
              </w:rPr>
              <w:t xml:space="preserve"> (Optional)</w:t>
            </w:r>
          </w:p>
          <w:p w14:paraId="04F5CFAB" w14:textId="16911183" w:rsidR="00D13B58" w:rsidRPr="00D13B58" w:rsidRDefault="00D13B58" w:rsidP="003D3569">
            <w:r w:rsidRPr="00D13B58">
              <w:rPr>
                <w:sz w:val="18"/>
              </w:rPr>
              <w:t>May only vote if nominated person is absent</w:t>
            </w:r>
          </w:p>
        </w:tc>
        <w:tc>
          <w:tcPr>
            <w:tcW w:w="4343" w:type="dxa"/>
            <w:gridSpan w:val="2"/>
            <w:vAlign w:val="center"/>
          </w:tcPr>
          <w:p w14:paraId="652C9581" w14:textId="77777777" w:rsidR="00D13B58" w:rsidRDefault="00D13B58" w:rsidP="003D3569">
            <w:pPr>
              <w:jc w:val="center"/>
            </w:pPr>
          </w:p>
        </w:tc>
      </w:tr>
      <w:tr w:rsidR="005D5C8C" w14:paraId="7F7C6061" w14:textId="77777777" w:rsidTr="00993071">
        <w:trPr>
          <w:trHeight w:val="737"/>
        </w:trPr>
        <w:tc>
          <w:tcPr>
            <w:tcW w:w="4673" w:type="dxa"/>
            <w:gridSpan w:val="4"/>
            <w:vAlign w:val="center"/>
          </w:tcPr>
          <w:p w14:paraId="11905907" w14:textId="1D4DE260" w:rsidR="005D5C8C" w:rsidRDefault="005D5C8C" w:rsidP="005D5C8C">
            <w:pPr>
              <w:rPr>
                <w:b/>
              </w:rPr>
            </w:pPr>
            <w:r>
              <w:rPr>
                <w:b/>
              </w:rPr>
              <w:t>2</w:t>
            </w:r>
            <w:r w:rsidRPr="005D5C8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Reserve person to vote on behalf on membership</w:t>
            </w:r>
            <w:r w:rsidR="00587223">
              <w:rPr>
                <w:b/>
              </w:rPr>
              <w:t xml:space="preserve"> (Optional)</w:t>
            </w:r>
          </w:p>
          <w:p w14:paraId="6490F1C3" w14:textId="09CD80C2" w:rsidR="005D5C8C" w:rsidRDefault="005D5C8C" w:rsidP="005D5C8C">
            <w:pPr>
              <w:rPr>
                <w:b/>
              </w:rPr>
            </w:pPr>
            <w:r w:rsidRPr="00D13B58">
              <w:rPr>
                <w:sz w:val="18"/>
              </w:rPr>
              <w:t xml:space="preserve">May only vote if nominated </w:t>
            </w:r>
            <w:r>
              <w:rPr>
                <w:sz w:val="18"/>
              </w:rPr>
              <w:t>and 1</w:t>
            </w:r>
            <w:r w:rsidRPr="005D5C8C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reserve </w:t>
            </w:r>
            <w:r w:rsidRPr="00D13B58">
              <w:rPr>
                <w:sz w:val="18"/>
              </w:rPr>
              <w:t>person is absent</w:t>
            </w:r>
          </w:p>
        </w:tc>
        <w:tc>
          <w:tcPr>
            <w:tcW w:w="4343" w:type="dxa"/>
            <w:gridSpan w:val="2"/>
            <w:vAlign w:val="center"/>
          </w:tcPr>
          <w:p w14:paraId="2797A407" w14:textId="77777777" w:rsidR="005D5C8C" w:rsidRDefault="005D5C8C" w:rsidP="003D3569">
            <w:pPr>
              <w:jc w:val="center"/>
            </w:pPr>
          </w:p>
        </w:tc>
      </w:tr>
      <w:tr w:rsidR="00036C68" w14:paraId="6F69CB7A" w14:textId="77777777" w:rsidTr="00993071">
        <w:trPr>
          <w:trHeight w:val="454"/>
        </w:trPr>
        <w:tc>
          <w:tcPr>
            <w:tcW w:w="3681" w:type="dxa"/>
            <w:gridSpan w:val="2"/>
            <w:vMerge w:val="restart"/>
            <w:vAlign w:val="center"/>
          </w:tcPr>
          <w:p w14:paraId="7B37D778" w14:textId="3E95E1DA" w:rsidR="00036C68" w:rsidRDefault="00036C68" w:rsidP="003D3569">
            <w:pPr>
              <w:rPr>
                <w:b/>
              </w:rPr>
            </w:pPr>
            <w:r>
              <w:rPr>
                <w:b/>
              </w:rPr>
              <w:t>Property address</w:t>
            </w:r>
          </w:p>
        </w:tc>
        <w:tc>
          <w:tcPr>
            <w:tcW w:w="5335" w:type="dxa"/>
            <w:gridSpan w:val="4"/>
            <w:vAlign w:val="center"/>
          </w:tcPr>
          <w:p w14:paraId="2852112E" w14:textId="77777777" w:rsidR="00036C68" w:rsidRDefault="00036C68" w:rsidP="003D3569">
            <w:pPr>
              <w:jc w:val="center"/>
            </w:pPr>
          </w:p>
        </w:tc>
      </w:tr>
      <w:tr w:rsidR="00036C68" w14:paraId="5C2DE04A" w14:textId="77777777" w:rsidTr="00993071">
        <w:trPr>
          <w:trHeight w:val="454"/>
        </w:trPr>
        <w:tc>
          <w:tcPr>
            <w:tcW w:w="3681" w:type="dxa"/>
            <w:gridSpan w:val="2"/>
            <w:vMerge/>
            <w:vAlign w:val="center"/>
          </w:tcPr>
          <w:p w14:paraId="4044D794" w14:textId="77777777" w:rsidR="00036C68" w:rsidRDefault="00036C68" w:rsidP="003D3569">
            <w:pPr>
              <w:rPr>
                <w:b/>
              </w:rPr>
            </w:pPr>
          </w:p>
        </w:tc>
        <w:tc>
          <w:tcPr>
            <w:tcW w:w="5335" w:type="dxa"/>
            <w:gridSpan w:val="4"/>
            <w:vAlign w:val="center"/>
          </w:tcPr>
          <w:p w14:paraId="2C0F25E7" w14:textId="77777777" w:rsidR="00036C68" w:rsidRDefault="00036C68" w:rsidP="003D3569">
            <w:pPr>
              <w:jc w:val="center"/>
            </w:pPr>
          </w:p>
        </w:tc>
      </w:tr>
      <w:tr w:rsidR="00036C68" w14:paraId="6D9A63EB" w14:textId="77777777" w:rsidTr="00993071">
        <w:trPr>
          <w:trHeight w:val="454"/>
        </w:trPr>
        <w:tc>
          <w:tcPr>
            <w:tcW w:w="3681" w:type="dxa"/>
            <w:gridSpan w:val="2"/>
            <w:vMerge w:val="restart"/>
            <w:vAlign w:val="center"/>
          </w:tcPr>
          <w:p w14:paraId="16E3F5F4" w14:textId="77777777" w:rsidR="00036C68" w:rsidRDefault="00036C68" w:rsidP="003D3569">
            <w:pPr>
              <w:rPr>
                <w:b/>
              </w:rPr>
            </w:pPr>
            <w:r w:rsidRPr="00C4503D">
              <w:rPr>
                <w:b/>
              </w:rPr>
              <w:t>Postal address</w:t>
            </w:r>
          </w:p>
          <w:p w14:paraId="26F91E1F" w14:textId="58B6788F" w:rsidR="00FE4C50" w:rsidRPr="00FE4C50" w:rsidRDefault="00A54AAF" w:rsidP="003D3569">
            <w:r>
              <w:t>If different to Property address</w:t>
            </w:r>
          </w:p>
        </w:tc>
        <w:tc>
          <w:tcPr>
            <w:tcW w:w="5335" w:type="dxa"/>
            <w:gridSpan w:val="4"/>
            <w:vAlign w:val="center"/>
          </w:tcPr>
          <w:p w14:paraId="3E0554FE" w14:textId="77777777" w:rsidR="00036C68" w:rsidRDefault="00036C68" w:rsidP="003D3569">
            <w:pPr>
              <w:jc w:val="center"/>
            </w:pPr>
          </w:p>
        </w:tc>
      </w:tr>
      <w:tr w:rsidR="00036C68" w14:paraId="4C5B6C33" w14:textId="77777777" w:rsidTr="00993071">
        <w:trPr>
          <w:trHeight w:val="454"/>
        </w:trPr>
        <w:tc>
          <w:tcPr>
            <w:tcW w:w="3681" w:type="dxa"/>
            <w:gridSpan w:val="2"/>
            <w:vMerge/>
            <w:vAlign w:val="center"/>
          </w:tcPr>
          <w:p w14:paraId="4229A2F1" w14:textId="77777777" w:rsidR="00036C68" w:rsidRPr="00C4503D" w:rsidRDefault="00036C68" w:rsidP="003D3569">
            <w:pPr>
              <w:rPr>
                <w:b/>
              </w:rPr>
            </w:pPr>
          </w:p>
        </w:tc>
        <w:tc>
          <w:tcPr>
            <w:tcW w:w="5335" w:type="dxa"/>
            <w:gridSpan w:val="4"/>
            <w:vAlign w:val="center"/>
          </w:tcPr>
          <w:p w14:paraId="525CC76C" w14:textId="77777777" w:rsidR="00036C68" w:rsidRDefault="00036C68" w:rsidP="003D3569">
            <w:pPr>
              <w:jc w:val="center"/>
            </w:pPr>
          </w:p>
        </w:tc>
      </w:tr>
      <w:tr w:rsidR="003D3569" w14:paraId="1395901A" w14:textId="77777777" w:rsidTr="00993071">
        <w:trPr>
          <w:trHeight w:val="454"/>
        </w:trPr>
        <w:tc>
          <w:tcPr>
            <w:tcW w:w="3681" w:type="dxa"/>
            <w:gridSpan w:val="2"/>
            <w:vAlign w:val="center"/>
          </w:tcPr>
          <w:p w14:paraId="14A232DF" w14:textId="77777777" w:rsidR="003D3569" w:rsidRPr="00C4503D" w:rsidRDefault="003D3569" w:rsidP="003D3569">
            <w:pPr>
              <w:rPr>
                <w:b/>
              </w:rPr>
            </w:pPr>
            <w:r w:rsidRPr="00C4503D">
              <w:rPr>
                <w:b/>
              </w:rPr>
              <w:t>Email address</w:t>
            </w:r>
          </w:p>
          <w:p w14:paraId="700B4678" w14:textId="1A423E07" w:rsidR="00C4503D" w:rsidRPr="00C4503D" w:rsidRDefault="00C4503D" w:rsidP="003D3569">
            <w:r w:rsidRPr="00C4503D">
              <w:t xml:space="preserve">Most correspondence </w:t>
            </w:r>
            <w:r>
              <w:t xml:space="preserve">will be </w:t>
            </w:r>
            <w:r w:rsidRPr="00C4503D">
              <w:t>via email</w:t>
            </w:r>
          </w:p>
        </w:tc>
        <w:tc>
          <w:tcPr>
            <w:tcW w:w="5335" w:type="dxa"/>
            <w:gridSpan w:val="4"/>
            <w:vAlign w:val="center"/>
          </w:tcPr>
          <w:p w14:paraId="7B9B6599" w14:textId="77777777" w:rsidR="003D3569" w:rsidRDefault="003D3569" w:rsidP="003D3569">
            <w:pPr>
              <w:jc w:val="center"/>
            </w:pPr>
          </w:p>
        </w:tc>
      </w:tr>
      <w:tr w:rsidR="003D3569" w14:paraId="4FAA5FD3" w14:textId="77777777" w:rsidTr="00993071">
        <w:trPr>
          <w:trHeight w:val="454"/>
        </w:trPr>
        <w:tc>
          <w:tcPr>
            <w:tcW w:w="3681" w:type="dxa"/>
            <w:gridSpan w:val="2"/>
            <w:vAlign w:val="center"/>
          </w:tcPr>
          <w:p w14:paraId="6BC5F01D" w14:textId="64A1EE2A" w:rsidR="003D3569" w:rsidRPr="00C4503D" w:rsidRDefault="003D3569" w:rsidP="003D3569">
            <w:pPr>
              <w:rPr>
                <w:b/>
              </w:rPr>
            </w:pPr>
            <w:r w:rsidRPr="00C4503D">
              <w:rPr>
                <w:b/>
              </w:rPr>
              <w:t>Phone</w:t>
            </w:r>
          </w:p>
        </w:tc>
        <w:tc>
          <w:tcPr>
            <w:tcW w:w="5335" w:type="dxa"/>
            <w:gridSpan w:val="4"/>
            <w:vAlign w:val="center"/>
          </w:tcPr>
          <w:p w14:paraId="23996AFE" w14:textId="77777777" w:rsidR="003D3569" w:rsidRDefault="003D3569" w:rsidP="003D3569">
            <w:pPr>
              <w:jc w:val="center"/>
            </w:pPr>
          </w:p>
        </w:tc>
      </w:tr>
      <w:tr w:rsidR="005D5C8C" w14:paraId="60F71C44" w14:textId="77777777" w:rsidTr="00E01C8B">
        <w:trPr>
          <w:trHeight w:val="546"/>
        </w:trPr>
        <w:tc>
          <w:tcPr>
            <w:tcW w:w="9016" w:type="dxa"/>
            <w:gridSpan w:val="6"/>
            <w:vAlign w:val="center"/>
          </w:tcPr>
          <w:p w14:paraId="6293F3A6" w14:textId="5F470746" w:rsidR="008E1CEE" w:rsidRDefault="00E85773" w:rsidP="00AD6363">
            <w:pPr>
              <w:jc w:val="center"/>
            </w:pPr>
            <w:r>
              <w:t>With reference to Clause 5 of the Model Rules, which class of membership you are applying for</w:t>
            </w:r>
            <w:r w:rsidR="008E1CEE">
              <w:t>? The annual fee for both membership classes is $250.</w:t>
            </w:r>
            <w:r w:rsidR="00D31088">
              <w:t xml:space="preserve"> Tick one box only.</w:t>
            </w:r>
          </w:p>
        </w:tc>
      </w:tr>
      <w:tr w:rsidR="00487FCF" w14:paraId="316B8122" w14:textId="77777777" w:rsidTr="00487FCF">
        <w:trPr>
          <w:trHeight w:val="567"/>
        </w:trPr>
        <w:tc>
          <w:tcPr>
            <w:tcW w:w="2254" w:type="dxa"/>
            <w:vAlign w:val="center"/>
          </w:tcPr>
          <w:p w14:paraId="2333F937" w14:textId="12E6CE10" w:rsidR="00487FCF" w:rsidRPr="00E85773" w:rsidRDefault="00487FCF" w:rsidP="00E8577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Grower Member</w:t>
            </w:r>
          </w:p>
        </w:tc>
        <w:tc>
          <w:tcPr>
            <w:tcW w:w="2254" w:type="dxa"/>
            <w:gridSpan w:val="2"/>
            <w:vAlign w:val="center"/>
          </w:tcPr>
          <w:p w14:paraId="1BEC6EDA" w14:textId="77777777" w:rsidR="00487FCF" w:rsidRPr="00E85773" w:rsidRDefault="00487FCF" w:rsidP="00E85773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586559B1" w14:textId="74C4834B" w:rsidR="00487FCF" w:rsidRPr="00E85773" w:rsidRDefault="00487FCF" w:rsidP="00E8577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Associate Member</w:t>
            </w:r>
          </w:p>
        </w:tc>
        <w:tc>
          <w:tcPr>
            <w:tcW w:w="2254" w:type="dxa"/>
            <w:vAlign w:val="center"/>
          </w:tcPr>
          <w:p w14:paraId="696060B9" w14:textId="77777777" w:rsidR="00487FCF" w:rsidRDefault="00487FCF" w:rsidP="00E85773">
            <w:pPr>
              <w:jc w:val="center"/>
            </w:pPr>
          </w:p>
        </w:tc>
      </w:tr>
    </w:tbl>
    <w:p w14:paraId="01A1FF21" w14:textId="77777777" w:rsidR="00993071" w:rsidRDefault="00993071" w:rsidP="00993071">
      <w:pPr>
        <w:spacing w:after="0"/>
      </w:pPr>
    </w:p>
    <w:p w14:paraId="6D26AD7B" w14:textId="1BA41AB9" w:rsidR="00E85773" w:rsidRDefault="00AD6363" w:rsidP="00993071">
      <w:pPr>
        <w:spacing w:after="0"/>
      </w:pPr>
      <w:r>
        <w:t>I declare the</w:t>
      </w:r>
      <w:r w:rsidR="00924AEB">
        <w:t xml:space="preserve"> above information is true and correct.</w:t>
      </w:r>
      <w:r w:rsidR="003E4E62">
        <w:t xml:space="preserve"> </w:t>
      </w:r>
    </w:p>
    <w:p w14:paraId="44329C33" w14:textId="6A7AA9E7" w:rsidR="00877FFD" w:rsidRDefault="00877FFD" w:rsidP="00993071">
      <w:pPr>
        <w:spacing w:after="0"/>
      </w:pPr>
      <w:r>
        <w:t>I have received a</w:t>
      </w:r>
      <w:r w:rsidR="00E85773">
        <w:t xml:space="preserve"> copy of the model rules to consider before applying for membership.</w:t>
      </w:r>
    </w:p>
    <w:p w14:paraId="7ED501C5" w14:textId="76DA0C8D" w:rsidR="00487FCF" w:rsidRDefault="00487FCF" w:rsidP="00993071">
      <w:pPr>
        <w:spacing w:after="0"/>
      </w:pPr>
      <w:r>
        <w:t>I am aware the Association holds General and Products Liability Insurance to a limit of $30M.</w:t>
      </w:r>
    </w:p>
    <w:p w14:paraId="458B6EF6" w14:textId="439242E2" w:rsidR="00A5056C" w:rsidRDefault="0028363E" w:rsidP="00993071">
      <w:pPr>
        <w:spacing w:after="0"/>
      </w:pPr>
      <w:r>
        <w:t>I request the management committee consider my application for membership.</w:t>
      </w:r>
    </w:p>
    <w:p w14:paraId="089B5747" w14:textId="77777777" w:rsidR="00E01C8B" w:rsidRDefault="00E01C8B"/>
    <w:p w14:paraId="14105BCC" w14:textId="5ECD64A8" w:rsidR="009753FF" w:rsidRDefault="0028363E">
      <w:r>
        <w:t>Signature</w:t>
      </w:r>
      <w:r w:rsidR="00F6793C">
        <w:t xml:space="preserve"> of primary voting person</w:t>
      </w:r>
      <w:r w:rsidR="00587223">
        <w:t xml:space="preserve"> on behalf of membership</w:t>
      </w:r>
      <w:r>
        <w:t>:</w:t>
      </w:r>
      <w:r w:rsidR="00587223">
        <w:t xml:space="preserve"> _______________________________</w:t>
      </w:r>
      <w:r w:rsidR="003E4E62">
        <w:t xml:space="preserve">     </w:t>
      </w:r>
    </w:p>
    <w:p w14:paraId="27851C8E" w14:textId="45A98998" w:rsidR="00AD204D" w:rsidRDefault="0028363E">
      <w:r>
        <w:t>Date: __________________________</w:t>
      </w:r>
    </w:p>
    <w:p w14:paraId="40287BC4" w14:textId="77777777" w:rsidR="00AD6363" w:rsidRDefault="00AD6363" w:rsidP="00AD6363">
      <w:pPr>
        <w:rPr>
          <w:b/>
          <w:sz w:val="24"/>
        </w:rPr>
      </w:pPr>
      <w:bookmarkStart w:id="0" w:name="_Hlk525839609"/>
    </w:p>
    <w:p w14:paraId="285372CD" w14:textId="2F7BEC64" w:rsidR="00AD6363" w:rsidRDefault="00AD6363" w:rsidP="00AD6363">
      <w:r>
        <w:rPr>
          <w:b/>
          <w:sz w:val="24"/>
        </w:rPr>
        <w:t>The Treasurer will issue a Tax Invoice to the applicant once the application is approved by the management committee. The membership is only valid when payment is received.</w:t>
      </w:r>
    </w:p>
    <w:p w14:paraId="3F65597F" w14:textId="1503165D" w:rsidR="009753FF" w:rsidRDefault="00AD204D" w:rsidP="009753FF">
      <w:pPr>
        <w:rPr>
          <w:rFonts w:eastAsia="Times New Roman"/>
        </w:rPr>
      </w:pPr>
      <w:r>
        <w:t xml:space="preserve">Scan and email your completed application form to </w:t>
      </w:r>
      <w:hyperlink r:id="rId10" w:history="1">
        <w:r>
          <w:rPr>
            <w:rStyle w:val="Hyperlink"/>
          </w:rPr>
          <w:t>granitebeltgrowers@gmail.com</w:t>
        </w:r>
      </w:hyperlink>
      <w:r w:rsidR="002C1070">
        <w:rPr>
          <w:rStyle w:val="Hyperlink"/>
          <w:color w:val="auto"/>
          <w:u w:val="none"/>
        </w:rPr>
        <w:t xml:space="preserve"> </w:t>
      </w:r>
    </w:p>
    <w:bookmarkEnd w:id="0"/>
    <w:p w14:paraId="46D0CFB3" w14:textId="1026E67F" w:rsidR="002C1070" w:rsidRPr="002C1070" w:rsidRDefault="002C1070"/>
    <w:sectPr w:rsidR="002C1070" w:rsidRPr="002C10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940F" w14:textId="77777777" w:rsidR="0078477C" w:rsidRDefault="0078477C" w:rsidP="00E01C8B">
      <w:pPr>
        <w:spacing w:after="0" w:line="240" w:lineRule="auto"/>
      </w:pPr>
      <w:r>
        <w:separator/>
      </w:r>
    </w:p>
  </w:endnote>
  <w:endnote w:type="continuationSeparator" w:id="0">
    <w:p w14:paraId="3B902DA0" w14:textId="77777777" w:rsidR="0078477C" w:rsidRDefault="0078477C" w:rsidP="00E0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6431" w14:textId="77777777" w:rsidR="0078477C" w:rsidRDefault="0078477C" w:rsidP="00E01C8B">
      <w:pPr>
        <w:spacing w:after="0" w:line="240" w:lineRule="auto"/>
      </w:pPr>
      <w:r>
        <w:separator/>
      </w:r>
    </w:p>
  </w:footnote>
  <w:footnote w:type="continuationSeparator" w:id="0">
    <w:p w14:paraId="43A68BA9" w14:textId="77777777" w:rsidR="0078477C" w:rsidRDefault="0078477C" w:rsidP="00E0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24DB" w14:textId="1561D2E7" w:rsidR="00E01C8B" w:rsidRDefault="00E01C8B" w:rsidP="00E01C8B">
    <w:pPr>
      <w:pStyle w:val="Header"/>
      <w:jc w:val="center"/>
    </w:pPr>
    <w:r w:rsidRPr="00663D0C">
      <w:rPr>
        <w:b/>
        <w:sz w:val="24"/>
      </w:rPr>
      <w:t xml:space="preserve">Granite Belt Growers Association </w:t>
    </w:r>
    <w:r>
      <w:rPr>
        <w:b/>
        <w:sz w:val="24"/>
      </w:rPr>
      <w:t>Inc.</w:t>
    </w:r>
    <w:r w:rsidRPr="00663D0C">
      <w:rPr>
        <w:b/>
        <w:sz w:val="24"/>
      </w:rPr>
      <w:t xml:space="preserve"> – Membership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E50"/>
    <w:multiLevelType w:val="hybridMultilevel"/>
    <w:tmpl w:val="110C55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50"/>
    <w:rsid w:val="00036C68"/>
    <w:rsid w:val="00092CBD"/>
    <w:rsid w:val="00096D4E"/>
    <w:rsid w:val="0013769B"/>
    <w:rsid w:val="001E4079"/>
    <w:rsid w:val="00255C50"/>
    <w:rsid w:val="0028363E"/>
    <w:rsid w:val="002C1070"/>
    <w:rsid w:val="00377690"/>
    <w:rsid w:val="003D3569"/>
    <w:rsid w:val="003E4E62"/>
    <w:rsid w:val="00487FCF"/>
    <w:rsid w:val="00504848"/>
    <w:rsid w:val="00587223"/>
    <w:rsid w:val="005D5C8C"/>
    <w:rsid w:val="006122EE"/>
    <w:rsid w:val="00663D0C"/>
    <w:rsid w:val="00690C31"/>
    <w:rsid w:val="006D3F70"/>
    <w:rsid w:val="0078477C"/>
    <w:rsid w:val="007A0621"/>
    <w:rsid w:val="00812500"/>
    <w:rsid w:val="00877FFD"/>
    <w:rsid w:val="008B4074"/>
    <w:rsid w:val="008E1CEE"/>
    <w:rsid w:val="00924AEB"/>
    <w:rsid w:val="009753FF"/>
    <w:rsid w:val="00993071"/>
    <w:rsid w:val="009E4D56"/>
    <w:rsid w:val="00A5056C"/>
    <w:rsid w:val="00A54AAF"/>
    <w:rsid w:val="00AD204D"/>
    <w:rsid w:val="00AD6363"/>
    <w:rsid w:val="00B45810"/>
    <w:rsid w:val="00C4503D"/>
    <w:rsid w:val="00CD5BEC"/>
    <w:rsid w:val="00D13B58"/>
    <w:rsid w:val="00D31088"/>
    <w:rsid w:val="00D655F0"/>
    <w:rsid w:val="00DE6F2A"/>
    <w:rsid w:val="00E01C8B"/>
    <w:rsid w:val="00E85773"/>
    <w:rsid w:val="00F6793C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911A"/>
  <w15:docId w15:val="{52AC2985-26B1-402C-A1CB-BB67DAAC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0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0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8B"/>
  </w:style>
  <w:style w:type="paragraph" w:styleId="Footer">
    <w:name w:val="footer"/>
    <w:basedOn w:val="Normal"/>
    <w:link w:val="FooterChar"/>
    <w:uiPriority w:val="99"/>
    <w:unhideWhenUsed/>
    <w:rsid w:val="00E01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itebeltgrower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E8076AD11DF49A3F916852957F831" ma:contentTypeVersion="12" ma:contentTypeDescription="Create a new document." ma:contentTypeScope="" ma:versionID="8f79e396c36fec60e6c8f98fe3b122e8">
  <xsd:schema xmlns:xsd="http://www.w3.org/2001/XMLSchema" xmlns:xs="http://www.w3.org/2001/XMLSchema" xmlns:p="http://schemas.microsoft.com/office/2006/metadata/properties" xmlns:ns2="79cdc687-645e-4bd9-8307-27a5794a0a64" xmlns:ns3="bd1850de-0231-4f8c-aa9d-2d4f4229fc84" targetNamespace="http://schemas.microsoft.com/office/2006/metadata/properties" ma:root="true" ma:fieldsID="7ba6dcde4c02acfe3040af7686208341" ns2:_="" ns3:_="">
    <xsd:import namespace="79cdc687-645e-4bd9-8307-27a5794a0a64"/>
    <xsd:import namespace="bd1850de-0231-4f8c-aa9d-2d4f4229fc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c687-645e-4bd9-8307-27a5794a0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850de-0231-4f8c-aa9d-2d4f4229f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6031D-9E88-4ABF-8727-9DAD1D5D5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E6E32-E5B5-49F3-99BB-7522FDFF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6072E-0C8B-4806-A2FF-80D3E3CC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c687-645e-4bd9-8307-27a5794a0a64"/>
    <ds:schemaRef ds:uri="bd1850de-0231-4f8c-aa9d-2d4f4229f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Ferrier</dc:creator>
  <cp:lastModifiedBy>maria heaven</cp:lastModifiedBy>
  <cp:revision>2</cp:revision>
  <cp:lastPrinted>2019-04-17T05:34:00Z</cp:lastPrinted>
  <dcterms:created xsi:type="dcterms:W3CDTF">2021-06-09T23:34:00Z</dcterms:created>
  <dcterms:modified xsi:type="dcterms:W3CDTF">2021-06-09T23:34:00Z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0x010100B9DE8076AD11DF49A3F916852957F831</vt:lpwstr>
  </property>
</Properties>
</file>